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3C" w:rsidRP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B4B1A">
        <w:rPr>
          <w:rFonts w:ascii="Times New Roman" w:hAnsi="Times New Roman" w:cs="Times New Roman"/>
          <w:sz w:val="24"/>
          <w:szCs w:val="24"/>
        </w:rPr>
        <w:t>Ako je frekvencijska vrijednost trećeg harmonika u spektru glasa 800 Hz, a petog 1200 Hz, kojoj fundamentalnoj frekvenciji odgovaraju vrijednosti spomenutih harmonika?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Vokal /U/ slušno razlikujemo od vokala /E/ zbog: 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različite brzine titranja glasnica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efekta rezonancije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pojačanih parnih, odnosno neparnih harmonika</w:t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Više vrijednosti jittera i shimmera pojavit će se kod: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povišenja visine glasa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sniženja visine glasa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povećanja glasnoće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smanjenja glasnoće</w:t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Zaokružite glasove u kojima je prisutno vibriranje glasnica</w:t>
      </w:r>
    </w:p>
    <w:p w:rsidR="004B4B1A" w:rsidRDefault="004B4B1A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          Č         K    </w:t>
      </w:r>
      <w:r w:rsidR="005533BC">
        <w:rPr>
          <w:rFonts w:ascii="Times New Roman" w:hAnsi="Times New Roman" w:cs="Times New Roman"/>
          <w:sz w:val="24"/>
          <w:szCs w:val="24"/>
        </w:rPr>
        <w:t xml:space="preserve">       T                  ( B,R,Š) za ove u zagradi nisam sigurna jesu li svi bili</w:t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</w:p>
    <w:p w:rsidR="0003092F" w:rsidRDefault="005533BC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Obilježite točno mjesto i trajanje pojedinih glasova (i upišite........(fali)........)  dva su okluziva, jedan vokal, jedan frikativ. Za svaki okluziv obilježite (i upišite) trajanje zatvorenosti......(fali)..... </w:t>
      </w: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6.------------------------------</w:t>
      </w: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</w:p>
    <w:p w:rsidR="0003092F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3092F">
        <w:rPr>
          <w:rFonts w:ascii="Times New Roman" w:hAnsi="Times New Roman" w:cs="Times New Roman"/>
          <w:sz w:val="24"/>
          <w:szCs w:val="24"/>
        </w:rPr>
        <w:t xml:space="preserve">. Zadatak: Napiši formulu i izračunaj frekvenciju drugog formanta ako je dužina vokalnog trakta 17cm pri brzini zvuka od 330m/s. </w:t>
      </w: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FF5169">
        <w:rPr>
          <w:rFonts w:ascii="Times New Roman" w:hAnsi="Times New Roman" w:cs="Times New Roman"/>
          <w:sz w:val="24"/>
          <w:szCs w:val="24"/>
        </w:rPr>
        <w:t>. Obilježite strelicama frekvencijske krivulje.</w:t>
      </w:r>
    </w:p>
    <w:p w:rsidR="00FF5169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F5169">
        <w:rPr>
          <w:rFonts w:ascii="Times New Roman" w:hAnsi="Times New Roman" w:cs="Times New Roman"/>
          <w:sz w:val="24"/>
          <w:szCs w:val="24"/>
        </w:rPr>
        <w:t>.Upišite na donjoj slici gdje je prikaz jittera i shimmera.</w:t>
      </w:r>
    </w:p>
    <w:p w:rsidR="00FF5169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3092F">
        <w:rPr>
          <w:rFonts w:ascii="Times New Roman" w:hAnsi="Times New Roman" w:cs="Times New Roman"/>
          <w:sz w:val="24"/>
          <w:szCs w:val="24"/>
        </w:rPr>
        <w:t>.</w:t>
      </w:r>
      <w:r w:rsidR="00FF5169">
        <w:rPr>
          <w:rFonts w:ascii="Times New Roman" w:hAnsi="Times New Roman" w:cs="Times New Roman"/>
          <w:sz w:val="24"/>
          <w:szCs w:val="24"/>
        </w:rPr>
        <w:t>Navedite barem 4 karakteristike govora i glasa koje s e mogu uočiti pomoću LTASS-a</w:t>
      </w:r>
    </w:p>
    <w:p w:rsidR="0003092F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F5169">
        <w:rPr>
          <w:rFonts w:ascii="Times New Roman" w:hAnsi="Times New Roman" w:cs="Times New Roman"/>
          <w:sz w:val="24"/>
          <w:szCs w:val="24"/>
        </w:rPr>
        <w:t>. Označite 5 harmonik na slici</w:t>
      </w:r>
      <w:r w:rsidR="0003092F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7680960"/>
            <wp:effectExtent l="19050" t="0" r="0" b="0"/>
            <wp:docPr id="6" name="Picture 2" descr="C:\Users\Marija\Desktop\060512111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ja\Desktop\060512111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FF5169">
        <w:rPr>
          <w:rFonts w:ascii="Times New Roman" w:hAnsi="Times New Roman" w:cs="Times New Roman"/>
          <w:sz w:val="24"/>
          <w:szCs w:val="24"/>
        </w:rPr>
        <w:t>.</w:t>
      </w:r>
      <w:r w:rsidR="0003092F">
        <w:rPr>
          <w:rFonts w:ascii="Times New Roman" w:hAnsi="Times New Roman" w:cs="Times New Roman"/>
          <w:sz w:val="24"/>
          <w:szCs w:val="24"/>
        </w:rPr>
        <w:t xml:space="preserve"> (ovo je slika di je već označeno :D )</w:t>
      </w:r>
      <w:r w:rsidR="0003092F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3179039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9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</w:p>
    <w:p w:rsidR="00381FCF" w:rsidRPr="0003092F" w:rsidRDefault="00E055D7" w:rsidP="00030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12. 13. 14</w:t>
      </w:r>
      <w:r w:rsidR="00381F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7680960"/>
            <wp:effectExtent l="19050" t="0" r="0" b="0"/>
            <wp:docPr id="5" name="Picture 5" descr="C:\Users\Marija\Desktop\060512111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ja\Desktop\060512111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3BC" w:rsidRDefault="00E055D7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t>16.</w:t>
      </w:r>
      <w:r w:rsidR="005533BC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4320540"/>
            <wp:effectExtent l="19050" t="0" r="0" b="0"/>
            <wp:docPr id="1" name="Picture 1" descr="C:\Users\Marija\Desktop\060512105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0605121058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941" w:rsidRDefault="00E055D7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t>17.</w:t>
      </w:r>
      <w:r w:rsidR="00D51941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7680960"/>
            <wp:effectExtent l="19050" t="0" r="0" b="0"/>
            <wp:docPr id="2" name="Picture 2" descr="C:\Users\Marija\Desktop\060512105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ja\Desktop\06051210595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5760720" cy="7680960"/>
            <wp:effectExtent l="19050" t="0" r="0" b="0"/>
            <wp:docPr id="3" name="Picture 3" descr="C:\Users\Marija\Desktop\060512111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ja\Desktop\0605121110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 je bolja slika ovog 17. pitanja, a budući da postoje dva 17. pitanja, ovo je od zadnjeg 17.og... :P</w:t>
      </w:r>
    </w:p>
    <w:p w:rsidR="0003092F" w:rsidRDefault="0003092F" w:rsidP="004B4B1A">
      <w:pPr>
        <w:rPr>
          <w:rFonts w:ascii="Times New Roman" w:hAnsi="Times New Roman" w:cs="Times New Roman"/>
          <w:sz w:val="24"/>
          <w:szCs w:val="24"/>
        </w:rPr>
      </w:pPr>
    </w:p>
    <w:p w:rsidR="00E055D7" w:rsidRDefault="00E055D7" w:rsidP="004B4B1A">
      <w:pPr>
        <w:rPr>
          <w:rFonts w:ascii="Times New Roman" w:hAnsi="Times New Roman" w:cs="Times New Roman"/>
          <w:sz w:val="24"/>
          <w:szCs w:val="24"/>
        </w:rPr>
      </w:pPr>
    </w:p>
    <w:p w:rsidR="00E055D7" w:rsidRDefault="00FF5169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 19. 20. Kojem glasu pripada položaj artikulatora na donjoj slici?</w:t>
      </w: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koliko se sjećam ova je slika bila</w:t>
      </w: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743075" cy="2105025"/>
            <wp:effectExtent l="19050" t="0" r="95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Z , a ove dvije nemam pojma, pa naučit ćemo sve.</w:t>
      </w:r>
    </w:p>
    <w:p w:rsidR="00FF5169" w:rsidRDefault="00FF5169" w:rsidP="004B4B1A">
      <w:pPr>
        <w:rPr>
          <w:rFonts w:ascii="Times New Roman" w:hAnsi="Times New Roman" w:cs="Times New Roman"/>
          <w:sz w:val="24"/>
          <w:szCs w:val="24"/>
        </w:rPr>
      </w:pPr>
    </w:p>
    <w:p w:rsidR="00FF5169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MDVP ...</w:t>
      </w:r>
      <w:r w:rsidR="00FF5169">
        <w:rPr>
          <w:rFonts w:ascii="Times New Roman" w:hAnsi="Times New Roman" w:cs="Times New Roman"/>
          <w:sz w:val="24"/>
          <w:szCs w:val="24"/>
        </w:rPr>
        <w:t xml:space="preserve"> mislim da je b</w:t>
      </w:r>
      <w:r>
        <w:rPr>
          <w:rFonts w:ascii="Times New Roman" w:hAnsi="Times New Roman" w:cs="Times New Roman"/>
          <w:sz w:val="24"/>
          <w:szCs w:val="24"/>
        </w:rPr>
        <w:t>io Parkins u p</w:t>
      </w:r>
      <w:r w:rsidR="00FF5169">
        <w:rPr>
          <w:rFonts w:ascii="Times New Roman" w:hAnsi="Times New Roman" w:cs="Times New Roman"/>
          <w:sz w:val="24"/>
          <w:szCs w:val="24"/>
        </w:rPr>
        <w:t>itanju, al</w:t>
      </w:r>
      <w:r>
        <w:rPr>
          <w:rFonts w:ascii="Times New Roman" w:hAnsi="Times New Roman" w:cs="Times New Roman"/>
          <w:sz w:val="24"/>
          <w:szCs w:val="24"/>
        </w:rPr>
        <w:t>'</w:t>
      </w:r>
      <w:r w:rsidR="00FF5169">
        <w:rPr>
          <w:rFonts w:ascii="Times New Roman" w:hAnsi="Times New Roman" w:cs="Times New Roman"/>
          <w:sz w:val="24"/>
          <w:szCs w:val="24"/>
        </w:rPr>
        <w:t xml:space="preserve"> ni to nisam sigurna, pa ćemo i to sve naučiti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i 15. NEMA!!!</w:t>
      </w:r>
    </w:p>
    <w:p w:rsidR="00105F42" w:rsidRDefault="00105F42" w:rsidP="004B4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 dva 17 pitanja, pa je vjerojatno jedno od tih 15. Vjerojatno je greškica</w:t>
      </w:r>
      <w:r w:rsidR="000B4B98">
        <w:rPr>
          <w:rFonts w:ascii="Times New Roman" w:hAnsi="Times New Roman" w:cs="Times New Roman"/>
          <w:sz w:val="24"/>
          <w:szCs w:val="24"/>
        </w:rPr>
        <w:t>... 6 .</w:t>
      </w:r>
      <w:r>
        <w:rPr>
          <w:rFonts w:ascii="Times New Roman" w:hAnsi="Times New Roman" w:cs="Times New Roman"/>
          <w:sz w:val="24"/>
          <w:szCs w:val="24"/>
        </w:rPr>
        <w:t>je bio neki oscilogram</w:t>
      </w:r>
      <w:r w:rsidR="000B4B98">
        <w:rPr>
          <w:rFonts w:ascii="Times New Roman" w:hAnsi="Times New Roman" w:cs="Times New Roman"/>
          <w:sz w:val="24"/>
          <w:szCs w:val="24"/>
        </w:rPr>
        <w:t xml:space="preserve"> gdje je trebalo obilježiti eksploziju i okluziju ili kako god već, al' 'ajde jedno pitanje možemo fulati... </w:t>
      </w:r>
      <w:r w:rsidR="000B4B98" w:rsidRPr="000B4B98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0B4B98" w:rsidRDefault="000B4B98" w:rsidP="004B4B1A">
      <w:pPr>
        <w:rPr>
          <w:rFonts w:ascii="Times New Roman" w:hAnsi="Times New Roman" w:cs="Times New Roman"/>
          <w:sz w:val="24"/>
          <w:szCs w:val="24"/>
        </w:rPr>
      </w:pPr>
    </w:p>
    <w:p w:rsidR="000B4B98" w:rsidRPr="004B4B1A" w:rsidRDefault="000B4B98" w:rsidP="004B4B1A">
      <w:pPr>
        <w:rPr>
          <w:rFonts w:ascii="Times New Roman" w:hAnsi="Times New Roman" w:cs="Times New Roman"/>
          <w:sz w:val="24"/>
          <w:szCs w:val="24"/>
        </w:rPr>
      </w:pPr>
    </w:p>
    <w:sectPr w:rsidR="000B4B98" w:rsidRPr="004B4B1A" w:rsidSect="00D03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3B69"/>
    <w:multiLevelType w:val="hybridMultilevel"/>
    <w:tmpl w:val="C16025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8693B"/>
    <w:multiLevelType w:val="hybridMultilevel"/>
    <w:tmpl w:val="2EE0A7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44DD2"/>
    <w:multiLevelType w:val="hybridMultilevel"/>
    <w:tmpl w:val="63481B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F1129"/>
    <w:multiLevelType w:val="hybridMultilevel"/>
    <w:tmpl w:val="10AA89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38B2"/>
    <w:multiLevelType w:val="hybridMultilevel"/>
    <w:tmpl w:val="6682EB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4B1A"/>
    <w:rsid w:val="0003092F"/>
    <w:rsid w:val="000B4B98"/>
    <w:rsid w:val="00105F42"/>
    <w:rsid w:val="0031164F"/>
    <w:rsid w:val="00381FCF"/>
    <w:rsid w:val="003A30DE"/>
    <w:rsid w:val="003D7566"/>
    <w:rsid w:val="004B4B1A"/>
    <w:rsid w:val="004C735C"/>
    <w:rsid w:val="005533BC"/>
    <w:rsid w:val="005E503B"/>
    <w:rsid w:val="00BA4352"/>
    <w:rsid w:val="00D0303C"/>
    <w:rsid w:val="00D51941"/>
    <w:rsid w:val="00E055D7"/>
    <w:rsid w:val="00EB3F76"/>
    <w:rsid w:val="00EC55D4"/>
    <w:rsid w:val="00F01955"/>
    <w:rsid w:val="00FF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3C"/>
  </w:style>
  <w:style w:type="paragraph" w:styleId="Heading1">
    <w:name w:val="heading 1"/>
    <w:basedOn w:val="Normal"/>
    <w:next w:val="Normal"/>
    <w:link w:val="Heading1Char"/>
    <w:uiPriority w:val="9"/>
    <w:qFormat/>
    <w:rsid w:val="004B4B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B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4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Mirna</cp:lastModifiedBy>
  <cp:revision>5</cp:revision>
  <dcterms:created xsi:type="dcterms:W3CDTF">2012-06-07T21:38:00Z</dcterms:created>
  <dcterms:modified xsi:type="dcterms:W3CDTF">2013-10-22T16:50:00Z</dcterms:modified>
</cp:coreProperties>
</file>